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58" w:rsidRDefault="000F6758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Հավելված  4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Արմավիր համայնքի ավագանու</w:t>
      </w:r>
    </w:p>
    <w:p w:rsidR="000F6758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2024 թվականի</w:t>
      </w:r>
      <w:r w:rsidR="000F6758" w:rsidRPr="000F6758">
        <w:rPr>
          <w:rFonts w:ascii="GHEA Grapalat" w:hAnsi="GHEA Grapalat" w:cs="Arial"/>
          <w:caps/>
          <w:szCs w:val="20"/>
          <w:lang w:val="hy-AM"/>
        </w:rPr>
        <w:t xml:space="preserve"> ՎԵՑԵՐՈՐԴ ՆՍՏԱՇՐՋԱՆԻ</w:t>
      </w:r>
      <w:r w:rsidRPr="000F6758">
        <w:rPr>
          <w:rFonts w:ascii="GHEA Grapalat" w:hAnsi="GHEA Grapalat" w:cs="Arial"/>
          <w:caps/>
          <w:szCs w:val="20"/>
          <w:lang w:val="hy-AM"/>
        </w:rPr>
        <w:t xml:space="preserve"> </w:t>
      </w:r>
    </w:p>
    <w:p w:rsidR="00600C03" w:rsidRPr="000F6758" w:rsidRDefault="00600C03" w:rsidP="000F6758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հոկտԵՄԲԵՐԻ</w:t>
      </w:r>
      <w:r w:rsidR="000F6758" w:rsidRPr="000F6758">
        <w:rPr>
          <w:rFonts w:ascii="GHEA Grapalat" w:hAnsi="GHEA Grapalat" w:cs="Arial"/>
          <w:caps/>
          <w:szCs w:val="20"/>
          <w:lang w:val="hy-AM"/>
        </w:rPr>
        <w:t xml:space="preserve"> 4</w:t>
      </w:r>
      <w:r w:rsidRPr="000F6758">
        <w:rPr>
          <w:rFonts w:ascii="GHEA Grapalat" w:hAnsi="GHEA Grapalat" w:cs="Arial"/>
          <w:caps/>
          <w:szCs w:val="20"/>
          <w:lang w:val="hy-AM"/>
        </w:rPr>
        <w:t>-Ի</w:t>
      </w:r>
      <w:r w:rsidR="000F6758" w:rsidRPr="000F6758">
        <w:rPr>
          <w:rFonts w:ascii="GHEA Grapalat" w:hAnsi="GHEA Grapalat" w:cs="Arial"/>
          <w:caps/>
          <w:szCs w:val="20"/>
          <w:lang w:val="hy-AM"/>
        </w:rPr>
        <w:t xml:space="preserve"> </w:t>
      </w:r>
      <w:r w:rsidRPr="000F6758">
        <w:rPr>
          <w:rFonts w:ascii="GHEA Grapalat" w:hAnsi="GHEA Grapalat" w:cs="Arial"/>
          <w:caps/>
          <w:szCs w:val="20"/>
          <w:lang w:val="hy-AM"/>
        </w:rPr>
        <w:t>թիվ</w:t>
      </w:r>
      <w:r w:rsidR="000F6758" w:rsidRPr="000F6758">
        <w:rPr>
          <w:rFonts w:ascii="GHEA Grapalat" w:hAnsi="GHEA Grapalat" w:cs="Arial"/>
          <w:caps/>
          <w:szCs w:val="20"/>
          <w:lang w:val="hy-AM"/>
        </w:rPr>
        <w:t xml:space="preserve"> 12 </w:t>
      </w:r>
      <w:r w:rsidRPr="000F6758">
        <w:rPr>
          <w:rFonts w:ascii="GHEA Grapalat" w:hAnsi="GHEA Grapalat" w:cs="Arial"/>
          <w:caps/>
          <w:szCs w:val="20"/>
          <w:lang w:val="hy-AM"/>
        </w:rPr>
        <w:t>ԱՐՏԱՀԵՐԹ ՆԻՍՏԻ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ԹԻվ</w:t>
      </w:r>
      <w:r w:rsidR="000F6758" w:rsidRPr="000F6758">
        <w:rPr>
          <w:rFonts w:ascii="GHEA Grapalat" w:hAnsi="GHEA Grapalat" w:cs="Arial"/>
          <w:caps/>
          <w:szCs w:val="20"/>
          <w:lang w:val="hy-AM"/>
        </w:rPr>
        <w:t xml:space="preserve"> 112-Ա </w:t>
      </w:r>
      <w:r w:rsidRPr="000F6758">
        <w:rPr>
          <w:rFonts w:ascii="GHEA Grapalat" w:hAnsi="GHEA Grapalat" w:cs="Arial"/>
          <w:caps/>
          <w:szCs w:val="20"/>
          <w:lang w:val="hy-AM"/>
        </w:rPr>
        <w:t>ՈՐՈՇՄԱՆ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bookmarkStart w:id="0" w:name="_GoBack"/>
      <w:bookmarkEnd w:id="0"/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Հավելված  11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 xml:space="preserve">Արմավիր համայնքի ավագանու 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2023 թվականի ԴԵԿՏԵՄԲԵՐԻ 21-Ի</w:t>
      </w:r>
    </w:p>
    <w:p w:rsidR="00600C03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 xml:space="preserve">                                                             թիվ 10 ԱՐՏԱՀԵՐԹ ՆԻՍՏԻ  </w:t>
      </w:r>
    </w:p>
    <w:p w:rsidR="00060500" w:rsidRPr="000F6758" w:rsidRDefault="00600C03" w:rsidP="00600C03">
      <w:pPr>
        <w:spacing w:after="0"/>
        <w:jc w:val="right"/>
        <w:rPr>
          <w:rFonts w:ascii="GHEA Grapalat" w:hAnsi="GHEA Grapalat" w:cs="Arial"/>
          <w:caps/>
          <w:szCs w:val="20"/>
          <w:lang w:val="hy-AM"/>
        </w:rPr>
      </w:pPr>
      <w:r w:rsidRPr="000F6758">
        <w:rPr>
          <w:rFonts w:ascii="GHEA Grapalat" w:hAnsi="GHEA Grapalat" w:cs="Arial"/>
          <w:caps/>
          <w:szCs w:val="20"/>
          <w:lang w:val="hy-AM"/>
        </w:rPr>
        <w:t>ԹԻվ 151-Ա ՈՐՈՇՄԱՆ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060500" w:rsidRPr="00A5012E" w:rsidRDefault="00060500" w:rsidP="00060500">
      <w:pPr>
        <w:jc w:val="both"/>
        <w:rPr>
          <w:rFonts w:ascii="GHEA Grapalat" w:hAnsi="GHEA Grapalat"/>
          <w:b/>
          <w:lang w:val="hy-AM"/>
        </w:rPr>
      </w:pP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«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ՀԱՅԱՍՏԱՆԻ ՀԱՆՐԱՊԵՏՈՒԹՅԱՆ ԱՐՄԱՎԻՐԻ ՄԱՐԶԻ ԱՐՄԱՎԻՐ ՀԱՄԱՅՆՔԻ ՍԱՐԴԱՐԱՊԱՏ ԳՅՈՒՂԻ </w:t>
      </w:r>
      <w:r w:rsidRPr="005B1699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ՄՍՈՒՐ-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ՄԱՆԿԱՊԱՐՏԵԶ</w:t>
      </w: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170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կրտսեր I տարիքի- 20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Խմբերի քանակը՝</w:t>
      </w:r>
      <w:r>
        <w:rPr>
          <w:rFonts w:ascii="GHEA Grapalat" w:hAnsi="GHEA Grapalat"/>
          <w:sz w:val="24"/>
          <w:szCs w:val="24"/>
          <w:lang w:val="hy-AM"/>
        </w:rPr>
        <w:t xml:space="preserve">  6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 կրտսեր I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>-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 xml:space="preserve">1 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` </w:t>
      </w:r>
      <w:r w:rsidR="00C216DF">
        <w:rPr>
          <w:rFonts w:ascii="GHEA Grapalat" w:hAnsi="GHEA Grapalat"/>
          <w:sz w:val="24"/>
          <w:szCs w:val="24"/>
          <w:lang w:val="hy-AM"/>
        </w:rPr>
        <w:t>29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2520"/>
        <w:gridCol w:w="1986"/>
        <w:gridCol w:w="2795"/>
        <w:gridCol w:w="1477"/>
      </w:tblGrid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rPr>
          <w:trHeight w:val="47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115,000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RP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F6758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0F6758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060500" w:rsidRP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96635A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F6758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0F6758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17</w:t>
            </w:r>
          </w:p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F200C1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Էլ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փականագործ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904040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296B37" w:rsidRDefault="00296B37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․85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29</w:t>
            </w:r>
          </w:p>
        </w:tc>
      </w:tr>
    </w:tbl>
    <w:p w:rsidR="00060500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</w:p>
    <w:p w:rsidR="00060500" w:rsidRPr="005B1699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060500" w:rsidRPr="005B1699" w:rsidRDefault="000F6758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060500" w:rsidRPr="005B1699" w:rsidRDefault="000F6758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2E28CB" w:rsidRPr="00060500" w:rsidRDefault="002E28CB">
      <w:pPr>
        <w:rPr>
          <w:lang w:val="hy-AM"/>
        </w:rPr>
      </w:pPr>
    </w:p>
    <w:sectPr w:rsidR="002E28CB" w:rsidRPr="00060500" w:rsidSect="006C0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2F48310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0"/>
    <w:rsid w:val="00060500"/>
    <w:rsid w:val="000F6758"/>
    <w:rsid w:val="001E1CE4"/>
    <w:rsid w:val="001E4DF7"/>
    <w:rsid w:val="00296B37"/>
    <w:rsid w:val="002A016A"/>
    <w:rsid w:val="002E28CB"/>
    <w:rsid w:val="00370BEA"/>
    <w:rsid w:val="004B4185"/>
    <w:rsid w:val="00567E09"/>
    <w:rsid w:val="005F46EB"/>
    <w:rsid w:val="00600C03"/>
    <w:rsid w:val="006C02D4"/>
    <w:rsid w:val="007177C0"/>
    <w:rsid w:val="00727BD7"/>
    <w:rsid w:val="00731663"/>
    <w:rsid w:val="007D47F3"/>
    <w:rsid w:val="00904040"/>
    <w:rsid w:val="009A089D"/>
    <w:rsid w:val="00A21BEF"/>
    <w:rsid w:val="00A33E33"/>
    <w:rsid w:val="00AE54E9"/>
    <w:rsid w:val="00B040CC"/>
    <w:rsid w:val="00B47640"/>
    <w:rsid w:val="00C216DF"/>
    <w:rsid w:val="00D15422"/>
    <w:rsid w:val="00D7764C"/>
    <w:rsid w:val="00D908D6"/>
    <w:rsid w:val="00E64995"/>
    <w:rsid w:val="00F200C1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2024-10-11T06:33:00Z</cp:lastPrinted>
  <dcterms:created xsi:type="dcterms:W3CDTF">2024-09-04T12:27:00Z</dcterms:created>
  <dcterms:modified xsi:type="dcterms:W3CDTF">2024-10-11T06:33:00Z</dcterms:modified>
</cp:coreProperties>
</file>